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662" w:rsidRDefault="00912662" w:rsidP="00912662">
      <w:pPr>
        <w:rPr>
          <w:lang w:eastAsia="ja-JP"/>
        </w:rPr>
      </w:pPr>
      <w:bookmarkStart w:id="0" w:name="_GoBack"/>
      <w:r>
        <w:rPr>
          <w:lang w:eastAsia="ja-JP"/>
        </w:rPr>
        <w:t>東京都交通局、新宿線市ケ谷駅にオリジナルショップ</w:t>
      </w:r>
    </w:p>
    <w:bookmarkEnd w:id="0"/>
    <w:p w:rsidR="00912662" w:rsidRDefault="00912662" w:rsidP="00912662">
      <w:pPr>
        <w:rPr>
          <w:lang w:eastAsia="ja-JP"/>
        </w:rPr>
      </w:pPr>
      <w:r>
        <w:rPr>
          <w:lang w:eastAsia="ja-JP"/>
        </w:rPr>
        <w:t>#東京</w:t>
      </w:r>
    </w:p>
    <w:p w:rsidR="00912662" w:rsidRDefault="00912662" w:rsidP="00912662">
      <w:pPr>
        <w:rPr>
          <w:lang w:eastAsia="ja-JP"/>
        </w:rPr>
      </w:pPr>
      <w:r>
        <w:rPr>
          <w:lang w:eastAsia="ja-JP"/>
        </w:rPr>
        <w:t>2022/12/27 19:46</w:t>
      </w:r>
    </w:p>
    <w:p w:rsidR="00912662" w:rsidRDefault="00912662" w:rsidP="00912662">
      <w:pPr>
        <w:rPr>
          <w:lang w:eastAsia="ja-JP"/>
        </w:rPr>
      </w:pPr>
    </w:p>
    <w:p w:rsidR="00912662" w:rsidRDefault="00912662" w:rsidP="00912662">
      <w:pPr>
        <w:rPr>
          <w:lang w:eastAsia="ja-JP"/>
        </w:rPr>
      </w:pPr>
      <w:r>
        <w:rPr>
          <w:lang w:eastAsia="ja-JP"/>
        </w:rPr>
        <w:t>都営交通オリジナルグッズを販売する</w:t>
      </w:r>
    </w:p>
    <w:p w:rsidR="00912662" w:rsidRDefault="00912662" w:rsidP="00912662">
      <w:pPr>
        <w:rPr>
          <w:lang w:eastAsia="ja-JP"/>
        </w:rPr>
      </w:pPr>
      <w:r>
        <w:rPr>
          <w:lang w:eastAsia="ja-JP"/>
        </w:rPr>
        <w:t>都営地下鉄を運営する東京都交通局は、都営新宿線市ケ谷駅の定期券売り場跡地にオリジナルグッズなどを販売する店舗を2023年度中に開業する。沿線企業の商品も取り扱う。都交通局がオリジナルショップを開設するのは初めて。沿線地域の情報を発信し、駅利用者の増加や地域活性化を図る。</w:t>
      </w:r>
    </w:p>
    <w:p w:rsidR="00912662" w:rsidRDefault="00912662" w:rsidP="00912662">
      <w:pPr>
        <w:rPr>
          <w:lang w:eastAsia="ja-JP"/>
        </w:rPr>
      </w:pPr>
    </w:p>
    <w:p w:rsidR="00912662" w:rsidRDefault="00912662" w:rsidP="00912662">
      <w:pPr>
        <w:rPr>
          <w:lang w:eastAsia="ja-JP"/>
        </w:rPr>
      </w:pPr>
      <w:r>
        <w:rPr>
          <w:lang w:eastAsia="ja-JP"/>
        </w:rPr>
        <w:t>都交通局と一般財団法人東京都営交通協力会が23年2月までにショップの運営事業者を決定し、24年3月末までに開業する。都の担当者は「面白い店を発掘してもらい、ファンになってもらうことで、旅客需要をつくっていきたい」と話した。</w:t>
      </w:r>
    </w:p>
    <w:p w:rsidR="00912662" w:rsidRDefault="00912662" w:rsidP="00912662">
      <w:pPr>
        <w:rPr>
          <w:lang w:eastAsia="ja-JP"/>
        </w:rPr>
      </w:pPr>
      <w:r>
        <w:rPr>
          <w:lang w:eastAsia="ja-JP"/>
        </w:rPr>
        <w:t>東京都交通局、新宿線市ケ谷駅にオリジナルショップ</w:t>
      </w:r>
    </w:p>
    <w:p w:rsidR="00912662" w:rsidRDefault="00912662" w:rsidP="00912662">
      <w:pPr>
        <w:rPr>
          <w:lang w:eastAsia="ja-JP"/>
        </w:rPr>
      </w:pPr>
    </w:p>
    <w:p w:rsidR="00912662" w:rsidRDefault="00912662" w:rsidP="00912662">
      <w:pPr>
        <w:rPr>
          <w:lang w:eastAsia="ja-JP"/>
        </w:rPr>
      </w:pPr>
      <w:r>
        <w:rPr>
          <w:lang w:eastAsia="ja-JP"/>
        </w:rPr>
        <w:t>都営交通オリジナルグッズを販売する</w:t>
      </w:r>
    </w:p>
    <w:p w:rsidR="00912662" w:rsidRDefault="00912662" w:rsidP="00912662">
      <w:pPr>
        <w:rPr>
          <w:lang w:eastAsia="ja-JP"/>
        </w:rPr>
      </w:pPr>
      <w:r>
        <w:rPr>
          <w:lang w:eastAsia="ja-JP"/>
        </w:rPr>
        <w:t>都営地下鉄を運営する東京都交通局は、都営新宿線市ケ谷駅の定期券売り場跡地にオリジナルグッズなどを販売する店舗を2023年度中に開業する。沿線企業の商品も取り扱う。都交通局がオリジナルショップを開設するのは初めて。沿線地域の情報を発信し、駅利用者の増加や地域活性化を図る。</w:t>
      </w:r>
    </w:p>
    <w:p w:rsidR="00912662" w:rsidRDefault="00912662" w:rsidP="00912662">
      <w:pPr>
        <w:rPr>
          <w:lang w:eastAsia="ja-JP"/>
        </w:rPr>
      </w:pPr>
    </w:p>
    <w:p w:rsidR="00912662" w:rsidRDefault="00912662" w:rsidP="00912662">
      <w:pPr>
        <w:rPr>
          <w:rFonts w:hint="eastAsia"/>
          <w:lang w:eastAsia="ja-JP"/>
        </w:rPr>
      </w:pPr>
      <w:r>
        <w:rPr>
          <w:lang w:eastAsia="ja-JP"/>
        </w:rPr>
        <w:t>都交通局と一般財団法人東京都営交通協力会が23年2月までにショップの運営事業者を決定し、24年3月末までに開業する。都の担当者は「面白い店を発掘してもらい、ファンになってもらうことで、旅客需要をつくっていきたい」と話した。</w:t>
      </w:r>
    </w:p>
    <w:p w:rsidR="00912662" w:rsidRDefault="00912662">
      <w:pPr>
        <w:rPr>
          <w:lang w:eastAsia="ja-JP"/>
        </w:rPr>
      </w:pPr>
    </w:p>
    <w:p w:rsidR="00912662" w:rsidRDefault="00912662">
      <w:pPr>
        <w:rPr>
          <w:lang w:eastAsia="ja-JP"/>
        </w:rPr>
      </w:pPr>
    </w:p>
    <w:p w:rsidR="00912662" w:rsidRDefault="00912662">
      <w:pPr>
        <w:rPr>
          <w:lang w:eastAsia="ja-JP"/>
        </w:rPr>
      </w:pPr>
    </w:p>
    <w:p w:rsidR="00912662" w:rsidRDefault="00912662">
      <w:pPr>
        <w:rPr>
          <w:lang w:eastAsia="ja-JP"/>
        </w:rPr>
      </w:pPr>
    </w:p>
    <w:p w:rsidR="00912662" w:rsidRDefault="00912662">
      <w:pPr>
        <w:rPr>
          <w:rFonts w:hint="eastAsia"/>
          <w:lang w:eastAsia="ja-JP"/>
        </w:rPr>
      </w:pPr>
    </w:p>
    <w:sectPr w:rsidR="00912662"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62"/>
    <w:rsid w:val="00912662"/>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8A180D"/>
  <w15:chartTrackingRefBased/>
  <w15:docId w15:val="{8539461F-1ACB-8045-8846-B7E54F98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2023-01-12T13:30:00Z</dcterms:modified>
</cp:coreProperties>
</file>